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F61A9" w14:textId="4984454A" w:rsidR="003138C6" w:rsidRPr="004B0385" w:rsidRDefault="00FA2A53" w:rsidP="00CC4DFC">
      <w:pPr>
        <w:pStyle w:val="NormalnyWeb"/>
        <w:jc w:val="center"/>
        <w:rPr>
          <w:rStyle w:val="Pogrubienie"/>
          <w:rFonts w:ascii="Arial" w:hAnsi="Arial" w:cs="Arial"/>
          <w:sz w:val="22"/>
          <w:szCs w:val="22"/>
        </w:rPr>
      </w:pPr>
      <w:r w:rsidRPr="004B0385">
        <w:rPr>
          <w:rStyle w:val="Pogrubienie"/>
          <w:rFonts w:ascii="Arial" w:hAnsi="Arial" w:cs="Arial"/>
          <w:sz w:val="22"/>
          <w:szCs w:val="22"/>
        </w:rPr>
        <w:t>REJESTR INSTYTUCJI KULTURY</w:t>
      </w:r>
    </w:p>
    <w:p w14:paraId="4C527938" w14:textId="3472375C" w:rsidR="00FA2A53" w:rsidRPr="004B0385" w:rsidRDefault="00FA2A53" w:rsidP="00CC4DFC">
      <w:pPr>
        <w:pStyle w:val="NormalnyWeb"/>
        <w:jc w:val="center"/>
        <w:rPr>
          <w:rStyle w:val="Pogrubienie"/>
          <w:rFonts w:ascii="Arial" w:hAnsi="Arial" w:cs="Arial"/>
          <w:sz w:val="22"/>
          <w:szCs w:val="22"/>
        </w:rPr>
      </w:pPr>
      <w:r w:rsidRPr="004B0385">
        <w:rPr>
          <w:rStyle w:val="Pogrubienie"/>
          <w:rFonts w:ascii="Arial" w:hAnsi="Arial" w:cs="Arial"/>
          <w:sz w:val="22"/>
          <w:szCs w:val="22"/>
        </w:rPr>
        <w:t xml:space="preserve">PROWADZONY PRZEZ GMINĘ </w:t>
      </w:r>
      <w:r w:rsidR="00CC4DFC" w:rsidRPr="004B0385">
        <w:rPr>
          <w:rStyle w:val="Pogrubienie"/>
          <w:rFonts w:ascii="Arial" w:hAnsi="Arial" w:cs="Arial"/>
          <w:sz w:val="22"/>
          <w:szCs w:val="22"/>
        </w:rPr>
        <w:t>SOBOLEW</w:t>
      </w:r>
    </w:p>
    <w:p w14:paraId="29DAD754" w14:textId="0929141A" w:rsidR="00471E7A" w:rsidRPr="004B0385" w:rsidRDefault="00FD38D4" w:rsidP="00471E7A">
      <w:pPr>
        <w:pStyle w:val="NormalnyWeb"/>
        <w:jc w:val="center"/>
        <w:rPr>
          <w:rFonts w:ascii="Arial" w:hAnsi="Arial" w:cs="Arial"/>
          <w:sz w:val="22"/>
          <w:szCs w:val="22"/>
        </w:rPr>
      </w:pPr>
      <w:r w:rsidRPr="004B0385">
        <w:rPr>
          <w:rStyle w:val="Pogrubienie"/>
          <w:rFonts w:ascii="Arial" w:hAnsi="Arial" w:cs="Arial"/>
          <w:sz w:val="22"/>
          <w:szCs w:val="22"/>
        </w:rPr>
        <w:t xml:space="preserve">Rejestr instytucji kultury, </w:t>
      </w:r>
      <w:r w:rsidR="00E47FC2" w:rsidRPr="004B0385">
        <w:rPr>
          <w:rStyle w:val="Pogrubienie"/>
          <w:rFonts w:ascii="Arial" w:hAnsi="Arial" w:cs="Arial"/>
          <w:sz w:val="22"/>
          <w:szCs w:val="22"/>
        </w:rPr>
        <w:t xml:space="preserve">dla których organizatorem jest Gmina </w:t>
      </w:r>
      <w:r w:rsidR="00CC4DFC" w:rsidRPr="004B0385">
        <w:rPr>
          <w:rStyle w:val="Pogrubienie"/>
          <w:rFonts w:ascii="Arial" w:hAnsi="Arial" w:cs="Arial"/>
          <w:sz w:val="22"/>
          <w:szCs w:val="22"/>
        </w:rPr>
        <w:t>Sobolew</w:t>
      </w:r>
      <w:r w:rsidR="00E47FC2" w:rsidRPr="004B0385">
        <w:rPr>
          <w:rStyle w:val="Pogrubienie"/>
          <w:rFonts w:ascii="Arial" w:hAnsi="Arial" w:cs="Arial"/>
          <w:sz w:val="22"/>
          <w:szCs w:val="22"/>
        </w:rPr>
        <w:t xml:space="preserve"> prowadzony jest na podstawie art. 14 ust.</w:t>
      </w:r>
      <w:r w:rsidR="008D57C9" w:rsidRPr="004B0385">
        <w:rPr>
          <w:rStyle w:val="Pogrubienie"/>
          <w:rFonts w:ascii="Arial" w:hAnsi="Arial" w:cs="Arial"/>
          <w:sz w:val="22"/>
          <w:szCs w:val="22"/>
        </w:rPr>
        <w:t xml:space="preserve"> </w:t>
      </w:r>
      <w:r w:rsidR="00E47FC2" w:rsidRPr="004B0385">
        <w:rPr>
          <w:rStyle w:val="Pogrubienie"/>
          <w:rFonts w:ascii="Arial" w:hAnsi="Arial" w:cs="Arial"/>
          <w:sz w:val="22"/>
          <w:szCs w:val="22"/>
        </w:rPr>
        <w:t xml:space="preserve">1 ustawy z dnia </w:t>
      </w:r>
      <w:r w:rsidR="002B2BEE" w:rsidRPr="004B0385">
        <w:rPr>
          <w:rStyle w:val="Pogrubienie"/>
          <w:rFonts w:ascii="Arial" w:hAnsi="Arial" w:cs="Arial"/>
          <w:sz w:val="22"/>
          <w:szCs w:val="22"/>
        </w:rPr>
        <w:br/>
      </w:r>
      <w:r w:rsidR="00E47FC2" w:rsidRPr="004B0385">
        <w:rPr>
          <w:rStyle w:val="Pogrubienie"/>
          <w:rFonts w:ascii="Arial" w:hAnsi="Arial" w:cs="Arial"/>
          <w:sz w:val="22"/>
          <w:szCs w:val="22"/>
        </w:rPr>
        <w:t>25 października 1991 r. o organizowaniu i prowadzeniu działalności kulturalnej, zgodnie z rozporządzeniem Ministra Kultury i Dziedzictwa Narodowego z dnia 26 stycznia 2012 r. w sprawie sposobu prowadzenia</w:t>
      </w:r>
      <w:r w:rsidR="00CC4DFC" w:rsidRPr="004B0385">
        <w:rPr>
          <w:rStyle w:val="Pogrubienie"/>
          <w:rFonts w:ascii="Arial" w:hAnsi="Arial" w:cs="Arial"/>
          <w:sz w:val="22"/>
          <w:szCs w:val="22"/>
        </w:rPr>
        <w:t xml:space="preserve"> </w:t>
      </w:r>
      <w:r w:rsidR="00471E7A" w:rsidRPr="004B0385">
        <w:rPr>
          <w:rStyle w:val="Pogrubienie"/>
          <w:rFonts w:ascii="Arial" w:hAnsi="Arial" w:cs="Arial"/>
          <w:sz w:val="22"/>
          <w:szCs w:val="22"/>
        </w:rPr>
        <w:t xml:space="preserve">i udostępniania rejestru instytucji kultury </w:t>
      </w:r>
      <w:r w:rsidR="00FA2A53" w:rsidRPr="004B0385">
        <w:rPr>
          <w:rStyle w:val="Pogrubienie"/>
          <w:rFonts w:ascii="Arial" w:hAnsi="Arial" w:cs="Arial"/>
          <w:sz w:val="22"/>
          <w:szCs w:val="22"/>
        </w:rPr>
        <w:br/>
      </w:r>
    </w:p>
    <w:tbl>
      <w:tblPr>
        <w:tblStyle w:val="Tabela-Siatka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2127"/>
        <w:gridCol w:w="1021"/>
        <w:gridCol w:w="1530"/>
        <w:gridCol w:w="1276"/>
        <w:gridCol w:w="1276"/>
        <w:gridCol w:w="2835"/>
        <w:gridCol w:w="2976"/>
      </w:tblGrid>
      <w:tr w:rsidR="007749E4" w:rsidRPr="004B0385" w14:paraId="3F249105" w14:textId="77777777" w:rsidTr="00DF6CEE">
        <w:tc>
          <w:tcPr>
            <w:tcW w:w="993" w:type="dxa"/>
            <w:vAlign w:val="center"/>
          </w:tcPr>
          <w:p w14:paraId="4B836F7B" w14:textId="77777777" w:rsidR="00A13C96" w:rsidRPr="004B0385" w:rsidRDefault="00A13C96" w:rsidP="00E75BC4">
            <w:pPr>
              <w:pStyle w:val="NormalnyWeb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0385">
              <w:rPr>
                <w:rFonts w:ascii="Arial" w:hAnsi="Arial" w:cs="Arial"/>
                <w:b/>
                <w:sz w:val="18"/>
                <w:szCs w:val="18"/>
              </w:rPr>
              <w:t>Numer wpisu do rejestru</w:t>
            </w:r>
          </w:p>
        </w:tc>
        <w:tc>
          <w:tcPr>
            <w:tcW w:w="1417" w:type="dxa"/>
            <w:vAlign w:val="center"/>
          </w:tcPr>
          <w:p w14:paraId="0C58A3D8" w14:textId="77777777" w:rsidR="00A13C96" w:rsidRPr="004B0385" w:rsidRDefault="00A13C96" w:rsidP="00E75BC4">
            <w:pPr>
              <w:pStyle w:val="NormalnyWeb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0385">
              <w:rPr>
                <w:rFonts w:ascii="Arial" w:hAnsi="Arial" w:cs="Arial"/>
                <w:b/>
                <w:sz w:val="18"/>
                <w:szCs w:val="18"/>
              </w:rPr>
              <w:t>Data wpisu do rejestru oraz daty kolejnych wpisów</w:t>
            </w:r>
          </w:p>
        </w:tc>
        <w:tc>
          <w:tcPr>
            <w:tcW w:w="2127" w:type="dxa"/>
            <w:vAlign w:val="center"/>
          </w:tcPr>
          <w:p w14:paraId="3F9246FF" w14:textId="77777777" w:rsidR="00A13C96" w:rsidRPr="004B0385" w:rsidRDefault="00A13C96" w:rsidP="00E75BC4">
            <w:pPr>
              <w:pStyle w:val="NormalnyWeb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0385">
              <w:rPr>
                <w:rFonts w:ascii="Arial" w:hAnsi="Arial" w:cs="Arial"/>
                <w:b/>
                <w:sz w:val="18"/>
                <w:szCs w:val="18"/>
              </w:rPr>
              <w:t>Pełna nazwa instytucji kultury wynikająca ze statutu</w:t>
            </w:r>
          </w:p>
        </w:tc>
        <w:tc>
          <w:tcPr>
            <w:tcW w:w="1021" w:type="dxa"/>
            <w:vAlign w:val="center"/>
          </w:tcPr>
          <w:p w14:paraId="69BA80F2" w14:textId="77777777" w:rsidR="00A13C96" w:rsidRPr="004B0385" w:rsidRDefault="00A13C96" w:rsidP="00E75BC4">
            <w:pPr>
              <w:pStyle w:val="NormalnyWeb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0385">
              <w:rPr>
                <w:rFonts w:ascii="Arial" w:hAnsi="Arial" w:cs="Arial"/>
                <w:b/>
                <w:sz w:val="18"/>
                <w:szCs w:val="18"/>
              </w:rPr>
              <w:t>Skrócona nazwa instytucji kultury wynikająca ze statutu</w:t>
            </w:r>
          </w:p>
        </w:tc>
        <w:tc>
          <w:tcPr>
            <w:tcW w:w="1530" w:type="dxa"/>
            <w:vAlign w:val="center"/>
          </w:tcPr>
          <w:p w14:paraId="32F1BBBA" w14:textId="77777777" w:rsidR="00A13C96" w:rsidRPr="004B0385" w:rsidRDefault="00A13C96" w:rsidP="00E75BC4">
            <w:pPr>
              <w:pStyle w:val="NormalnyWeb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0385">
              <w:rPr>
                <w:rFonts w:ascii="Arial" w:hAnsi="Arial" w:cs="Arial"/>
                <w:b/>
                <w:sz w:val="18"/>
                <w:szCs w:val="18"/>
              </w:rPr>
              <w:t xml:space="preserve">Siedziba </w:t>
            </w:r>
            <w:r w:rsidR="00E75BC4" w:rsidRPr="004B0385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4B0385">
              <w:rPr>
                <w:rFonts w:ascii="Arial" w:hAnsi="Arial" w:cs="Arial"/>
                <w:b/>
                <w:sz w:val="18"/>
                <w:szCs w:val="18"/>
              </w:rPr>
              <w:t>i adres instytucji kultury</w:t>
            </w:r>
          </w:p>
        </w:tc>
        <w:tc>
          <w:tcPr>
            <w:tcW w:w="1276" w:type="dxa"/>
            <w:vAlign w:val="center"/>
          </w:tcPr>
          <w:p w14:paraId="7EBB930D" w14:textId="77777777" w:rsidR="00A13C96" w:rsidRPr="004B0385" w:rsidRDefault="00A13C96" w:rsidP="00E75BC4">
            <w:pPr>
              <w:pStyle w:val="NormalnyWeb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0385">
              <w:rPr>
                <w:rFonts w:ascii="Arial" w:hAnsi="Arial" w:cs="Arial"/>
                <w:b/>
                <w:sz w:val="18"/>
                <w:szCs w:val="18"/>
              </w:rPr>
              <w:t>Oznaczenie organizatora instytucji kultury</w:t>
            </w:r>
          </w:p>
        </w:tc>
        <w:tc>
          <w:tcPr>
            <w:tcW w:w="1276" w:type="dxa"/>
            <w:vAlign w:val="center"/>
          </w:tcPr>
          <w:p w14:paraId="7D055AAC" w14:textId="77777777" w:rsidR="00A13C96" w:rsidRPr="004B0385" w:rsidRDefault="00A13C96" w:rsidP="00E75BC4">
            <w:pPr>
              <w:pStyle w:val="NormalnyWeb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0385">
              <w:rPr>
                <w:rFonts w:ascii="Arial" w:hAnsi="Arial" w:cs="Arial"/>
                <w:b/>
                <w:sz w:val="18"/>
                <w:szCs w:val="18"/>
              </w:rPr>
              <w:t xml:space="preserve">Oznaczenie podmiotu, </w:t>
            </w:r>
            <w:r w:rsidR="00E75BC4" w:rsidRPr="004B0385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4B0385">
              <w:rPr>
                <w:rFonts w:ascii="Arial" w:hAnsi="Arial" w:cs="Arial"/>
                <w:b/>
                <w:sz w:val="18"/>
                <w:szCs w:val="18"/>
              </w:rPr>
              <w:t>z którym organizator wspólnie prowadzi instytucję kultury</w:t>
            </w:r>
          </w:p>
        </w:tc>
        <w:tc>
          <w:tcPr>
            <w:tcW w:w="2835" w:type="dxa"/>
            <w:vAlign w:val="center"/>
          </w:tcPr>
          <w:p w14:paraId="5174698D" w14:textId="77777777" w:rsidR="00A13C96" w:rsidRPr="004B0385" w:rsidRDefault="00A13C96" w:rsidP="00E75BC4">
            <w:pPr>
              <w:pStyle w:val="NormalnyWeb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0385">
              <w:rPr>
                <w:rFonts w:ascii="Arial" w:hAnsi="Arial" w:cs="Arial"/>
                <w:b/>
                <w:sz w:val="18"/>
                <w:szCs w:val="18"/>
              </w:rPr>
              <w:t xml:space="preserve">Akt </w:t>
            </w:r>
            <w:r w:rsidR="00E75BC4" w:rsidRPr="004B0385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4B0385">
              <w:rPr>
                <w:rFonts w:ascii="Arial" w:hAnsi="Arial" w:cs="Arial"/>
                <w:b/>
                <w:sz w:val="18"/>
                <w:szCs w:val="18"/>
              </w:rPr>
              <w:t>o utworzeniu instytucji  kultury</w:t>
            </w:r>
          </w:p>
        </w:tc>
        <w:tc>
          <w:tcPr>
            <w:tcW w:w="2976" w:type="dxa"/>
            <w:vAlign w:val="center"/>
          </w:tcPr>
          <w:p w14:paraId="7A0223CE" w14:textId="77777777" w:rsidR="00A13C96" w:rsidRPr="004B0385" w:rsidRDefault="00A13C96" w:rsidP="00E75BC4">
            <w:pPr>
              <w:pStyle w:val="NormalnyWeb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0385">
              <w:rPr>
                <w:rFonts w:ascii="Arial" w:hAnsi="Arial" w:cs="Arial"/>
                <w:b/>
                <w:sz w:val="18"/>
                <w:szCs w:val="18"/>
              </w:rPr>
              <w:t>Akt o nadaniu statutu instytucji kultury</w:t>
            </w:r>
          </w:p>
        </w:tc>
      </w:tr>
      <w:tr w:rsidR="00471E7A" w:rsidRPr="004B0385" w14:paraId="1D7BE730" w14:textId="77777777" w:rsidTr="00DF6CEE">
        <w:tc>
          <w:tcPr>
            <w:tcW w:w="993" w:type="dxa"/>
          </w:tcPr>
          <w:p w14:paraId="78DC37F7" w14:textId="77777777" w:rsidR="00471E7A" w:rsidRPr="004B0385" w:rsidRDefault="00A13C96" w:rsidP="00471E7A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038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335C060D" w14:textId="77777777" w:rsidR="00471E7A" w:rsidRPr="004B0385" w:rsidRDefault="00A13C96" w:rsidP="00471E7A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038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27" w:type="dxa"/>
          </w:tcPr>
          <w:p w14:paraId="6C60FC5C" w14:textId="77777777" w:rsidR="00471E7A" w:rsidRPr="004B0385" w:rsidRDefault="00A13C96" w:rsidP="00471E7A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038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21" w:type="dxa"/>
          </w:tcPr>
          <w:p w14:paraId="5FBE34E1" w14:textId="77777777" w:rsidR="00471E7A" w:rsidRPr="004B0385" w:rsidRDefault="00A13C96" w:rsidP="00471E7A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038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30" w:type="dxa"/>
          </w:tcPr>
          <w:p w14:paraId="1EFF8577" w14:textId="77777777" w:rsidR="00471E7A" w:rsidRPr="004B0385" w:rsidRDefault="00A13C96" w:rsidP="00471E7A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038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4BAFE505" w14:textId="77777777" w:rsidR="00471E7A" w:rsidRPr="004B0385" w:rsidRDefault="00A13C96" w:rsidP="00471E7A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038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35F1D2E6" w14:textId="77777777" w:rsidR="00471E7A" w:rsidRPr="004B0385" w:rsidRDefault="00A13C96" w:rsidP="00471E7A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038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835" w:type="dxa"/>
          </w:tcPr>
          <w:p w14:paraId="1934927B" w14:textId="77777777" w:rsidR="00471E7A" w:rsidRPr="004B0385" w:rsidRDefault="00A13C96" w:rsidP="00471E7A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038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976" w:type="dxa"/>
          </w:tcPr>
          <w:p w14:paraId="10E432C2" w14:textId="77777777" w:rsidR="00471E7A" w:rsidRPr="004B0385" w:rsidRDefault="00403768" w:rsidP="004037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0385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CC4DFC" w:rsidRPr="004B0385" w14:paraId="4FCF8318" w14:textId="77777777" w:rsidTr="00DF6CEE">
        <w:tc>
          <w:tcPr>
            <w:tcW w:w="993" w:type="dxa"/>
          </w:tcPr>
          <w:p w14:paraId="2C4812E1" w14:textId="66E519E4" w:rsidR="00CC4DFC" w:rsidRPr="004B0385" w:rsidRDefault="00CC4DFC" w:rsidP="00471E7A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038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64090E03" w14:textId="7529CB1D" w:rsidR="00CC4DFC" w:rsidRPr="004B0385" w:rsidRDefault="00CC4DFC" w:rsidP="00471E7A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0385">
              <w:rPr>
                <w:rFonts w:ascii="Arial" w:hAnsi="Arial" w:cs="Arial"/>
                <w:sz w:val="18"/>
                <w:szCs w:val="18"/>
              </w:rPr>
              <w:t>2-02-2024r.</w:t>
            </w:r>
          </w:p>
        </w:tc>
        <w:tc>
          <w:tcPr>
            <w:tcW w:w="2127" w:type="dxa"/>
          </w:tcPr>
          <w:p w14:paraId="515878DA" w14:textId="77777777" w:rsidR="00CC4DFC" w:rsidRPr="004B0385" w:rsidRDefault="00CC4DFC" w:rsidP="00CC4DFC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0385">
              <w:rPr>
                <w:rFonts w:ascii="Arial" w:hAnsi="Arial" w:cs="Arial"/>
                <w:sz w:val="18"/>
                <w:szCs w:val="18"/>
              </w:rPr>
              <w:t>Gminny Dom Kultury w Sobolewie</w:t>
            </w:r>
          </w:p>
          <w:p w14:paraId="4A6B85D8" w14:textId="74905B60" w:rsidR="00CC4DFC" w:rsidRPr="004B0385" w:rsidRDefault="00CC4DFC" w:rsidP="00CC4DFC">
            <w:pPr>
              <w:pStyle w:val="NormalnyWeb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19FA99DF" w14:textId="2B3D952B" w:rsidR="00CC4DFC" w:rsidRPr="004B0385" w:rsidRDefault="00CC4DFC" w:rsidP="00471E7A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038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30" w:type="dxa"/>
          </w:tcPr>
          <w:p w14:paraId="3DEDB0CA" w14:textId="739C34F6" w:rsidR="00CC4DFC" w:rsidRPr="004B0385" w:rsidRDefault="009A37F5" w:rsidP="000D5FC9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0385">
              <w:rPr>
                <w:rFonts w:ascii="Arial" w:hAnsi="Arial" w:cs="Arial"/>
                <w:sz w:val="18"/>
                <w:szCs w:val="18"/>
              </w:rPr>
              <w:t>u</w:t>
            </w:r>
            <w:r w:rsidR="00CC4DFC" w:rsidRPr="004B0385">
              <w:rPr>
                <w:rFonts w:ascii="Arial" w:hAnsi="Arial" w:cs="Arial"/>
                <w:sz w:val="18"/>
                <w:szCs w:val="18"/>
              </w:rPr>
              <w:t>l. Rynek 1 08-460 Sobolew</w:t>
            </w:r>
          </w:p>
        </w:tc>
        <w:tc>
          <w:tcPr>
            <w:tcW w:w="1276" w:type="dxa"/>
          </w:tcPr>
          <w:p w14:paraId="62A418BC" w14:textId="44C92F6C" w:rsidR="00CC4DFC" w:rsidRPr="004B0385" w:rsidRDefault="00CC4DFC" w:rsidP="00471E7A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0385">
              <w:rPr>
                <w:rFonts w:ascii="Arial" w:hAnsi="Arial" w:cs="Arial"/>
                <w:sz w:val="18"/>
                <w:szCs w:val="18"/>
              </w:rPr>
              <w:t>Gmina Sobolew</w:t>
            </w:r>
          </w:p>
        </w:tc>
        <w:tc>
          <w:tcPr>
            <w:tcW w:w="1276" w:type="dxa"/>
          </w:tcPr>
          <w:p w14:paraId="4C55DEF4" w14:textId="752D2C54" w:rsidR="00CC4DFC" w:rsidRPr="004B0385" w:rsidRDefault="00CC4DFC" w:rsidP="00471E7A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038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14:paraId="42A7AD3D" w14:textId="77777777" w:rsidR="00CC4DFC" w:rsidRPr="004B0385" w:rsidRDefault="00CC4DFC" w:rsidP="00CC4DFC">
            <w:pPr>
              <w:rPr>
                <w:rFonts w:ascii="Arial" w:hAnsi="Arial" w:cs="Arial"/>
                <w:sz w:val="18"/>
                <w:szCs w:val="18"/>
              </w:rPr>
            </w:pPr>
            <w:r w:rsidRPr="004B0385">
              <w:rPr>
                <w:rFonts w:ascii="Arial" w:hAnsi="Arial" w:cs="Arial"/>
                <w:sz w:val="18"/>
                <w:szCs w:val="18"/>
              </w:rPr>
              <w:t>Rada Gminy w Sobolewie</w:t>
            </w:r>
          </w:p>
          <w:p w14:paraId="15571DBF" w14:textId="6615CF96" w:rsidR="00CC4DFC" w:rsidRPr="004B0385" w:rsidRDefault="00CC4DFC" w:rsidP="00CC4DFC">
            <w:pPr>
              <w:pStyle w:val="NormalnyWeb"/>
              <w:rPr>
                <w:rFonts w:ascii="Arial" w:hAnsi="Arial" w:cs="Arial"/>
                <w:sz w:val="18"/>
                <w:szCs w:val="18"/>
              </w:rPr>
            </w:pPr>
            <w:r w:rsidRPr="004B0385">
              <w:rPr>
                <w:rFonts w:ascii="Arial" w:hAnsi="Arial" w:cs="Arial"/>
                <w:sz w:val="18"/>
                <w:szCs w:val="18"/>
              </w:rPr>
              <w:t>Uchwała nr XX/138/2012 Rady Gminy w Sobolewie z dnia 27 grudnia 2012 r. w sprawie utworzenia Gminnego Domu Kultury w Sobolewie i nadania Statutu</w:t>
            </w:r>
          </w:p>
        </w:tc>
        <w:tc>
          <w:tcPr>
            <w:tcW w:w="2976" w:type="dxa"/>
          </w:tcPr>
          <w:p w14:paraId="07DDED7C" w14:textId="77777777" w:rsidR="009A37F5" w:rsidRPr="004B0385" w:rsidRDefault="009A37F5" w:rsidP="009A37F5">
            <w:pPr>
              <w:rPr>
                <w:rFonts w:ascii="Arial" w:hAnsi="Arial" w:cs="Arial"/>
                <w:sz w:val="18"/>
                <w:szCs w:val="18"/>
              </w:rPr>
            </w:pPr>
            <w:r w:rsidRPr="004B0385">
              <w:rPr>
                <w:rFonts w:ascii="Arial" w:hAnsi="Arial" w:cs="Arial"/>
                <w:sz w:val="18"/>
                <w:szCs w:val="18"/>
              </w:rPr>
              <w:t>Rada Gminy w Sobolewie</w:t>
            </w:r>
          </w:p>
          <w:p w14:paraId="6F006ED5" w14:textId="77777777" w:rsidR="00CC4DFC" w:rsidRPr="004B0385" w:rsidRDefault="009A37F5" w:rsidP="009A37F5">
            <w:pPr>
              <w:rPr>
                <w:rFonts w:ascii="Arial" w:hAnsi="Arial" w:cs="Arial"/>
                <w:sz w:val="18"/>
                <w:szCs w:val="18"/>
              </w:rPr>
            </w:pPr>
            <w:r w:rsidRPr="004B0385">
              <w:rPr>
                <w:rFonts w:ascii="Arial" w:hAnsi="Arial" w:cs="Arial"/>
                <w:sz w:val="18"/>
                <w:szCs w:val="18"/>
              </w:rPr>
              <w:t>Uchwała nr XX/138/2012 Rady Gminy w Sobolewie z dnia 27 grudnia 2012 r. w sprawie utworzenia Gminnego Domu Kultury w Sobolewie i nadania Statutu</w:t>
            </w:r>
          </w:p>
          <w:p w14:paraId="2D424124" w14:textId="77777777" w:rsidR="009A37F5" w:rsidRPr="004B0385" w:rsidRDefault="009A37F5" w:rsidP="009A37F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0D05D4" w14:textId="2BF7710F" w:rsidR="009A37F5" w:rsidRPr="004B0385" w:rsidRDefault="00784440" w:rsidP="009A37F5">
            <w:pPr>
              <w:rPr>
                <w:rFonts w:ascii="Arial" w:hAnsi="Arial" w:cs="Arial"/>
                <w:sz w:val="18"/>
                <w:szCs w:val="18"/>
              </w:rPr>
            </w:pPr>
            <w:r w:rsidRPr="004B0385">
              <w:rPr>
                <w:rFonts w:ascii="Arial" w:hAnsi="Arial" w:cs="Arial"/>
                <w:sz w:val="18"/>
                <w:szCs w:val="18"/>
              </w:rPr>
              <w:t>Uchwała nr VI/29/2015 Rady Gminy w Sobolewie z dnia 28 stycznia 2015 r. zmieniająca uchwałę w sprawie utworzenia Gminnego Domu Kultury w Sobolewie i nadania Statutu.</w:t>
            </w:r>
          </w:p>
          <w:p w14:paraId="772F9DE7" w14:textId="77777777" w:rsidR="009A37F5" w:rsidRPr="004B0385" w:rsidRDefault="009A37F5" w:rsidP="009A37F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1CD977" w14:textId="640BFC54" w:rsidR="009A37F5" w:rsidRPr="004B0385" w:rsidRDefault="00784440" w:rsidP="009A37F5">
            <w:pPr>
              <w:rPr>
                <w:rFonts w:ascii="Arial" w:hAnsi="Arial" w:cs="Arial"/>
                <w:sz w:val="18"/>
                <w:szCs w:val="18"/>
              </w:rPr>
            </w:pPr>
            <w:r w:rsidRPr="004B0385">
              <w:rPr>
                <w:rFonts w:ascii="Arial" w:hAnsi="Arial" w:cs="Arial"/>
                <w:sz w:val="18"/>
                <w:szCs w:val="18"/>
              </w:rPr>
              <w:t>Uchwała nr LVIII/439/2023 Rady Gminy w Sobolewie  z dnia 28 grudnia 2023r. zmieniająca uchwałę w sprawie utworzenia Gminnego Domu Kultury w Sobolewie i nadaniu Statutu</w:t>
            </w:r>
          </w:p>
        </w:tc>
      </w:tr>
      <w:tr w:rsidR="00471E7A" w:rsidRPr="004B0385" w14:paraId="7B57AAB9" w14:textId="77777777" w:rsidTr="00DF6CEE">
        <w:tc>
          <w:tcPr>
            <w:tcW w:w="993" w:type="dxa"/>
          </w:tcPr>
          <w:p w14:paraId="3560E472" w14:textId="2A9E0D93" w:rsidR="00471E7A" w:rsidRPr="004B0385" w:rsidRDefault="00784440" w:rsidP="00B05A1D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038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6128B23E" w14:textId="4F9EC03B" w:rsidR="00471E7A" w:rsidRPr="004B0385" w:rsidRDefault="00784440" w:rsidP="00572E3E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0385">
              <w:rPr>
                <w:rFonts w:ascii="Arial" w:hAnsi="Arial" w:cs="Arial"/>
                <w:sz w:val="18"/>
                <w:szCs w:val="18"/>
              </w:rPr>
              <w:t xml:space="preserve">2-02-2024r. </w:t>
            </w:r>
          </w:p>
        </w:tc>
        <w:tc>
          <w:tcPr>
            <w:tcW w:w="2127" w:type="dxa"/>
          </w:tcPr>
          <w:p w14:paraId="714AE3A4" w14:textId="23D45DB9" w:rsidR="00471E7A" w:rsidRPr="004B0385" w:rsidRDefault="000D5FC9" w:rsidP="000D5FC9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0385">
              <w:rPr>
                <w:rFonts w:ascii="Arial" w:hAnsi="Arial" w:cs="Arial"/>
                <w:sz w:val="18"/>
                <w:szCs w:val="18"/>
              </w:rPr>
              <w:t>Gminna Biblioteka Publiczna w Sobolewie</w:t>
            </w:r>
          </w:p>
        </w:tc>
        <w:tc>
          <w:tcPr>
            <w:tcW w:w="1021" w:type="dxa"/>
          </w:tcPr>
          <w:p w14:paraId="610BF2BA" w14:textId="251C37A2" w:rsidR="00B05A1D" w:rsidRPr="004B0385" w:rsidRDefault="000D5FC9" w:rsidP="009114FE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038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30" w:type="dxa"/>
          </w:tcPr>
          <w:p w14:paraId="2089F434" w14:textId="67E5364F" w:rsidR="00403768" w:rsidRPr="004B0385" w:rsidRDefault="000D5FC9" w:rsidP="000D5FC9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0385">
              <w:rPr>
                <w:rFonts w:ascii="Arial" w:hAnsi="Arial" w:cs="Arial"/>
                <w:sz w:val="18"/>
                <w:szCs w:val="18"/>
              </w:rPr>
              <w:t>ul. Rynek 1  08-460 Sobolew</w:t>
            </w:r>
          </w:p>
        </w:tc>
        <w:tc>
          <w:tcPr>
            <w:tcW w:w="1276" w:type="dxa"/>
          </w:tcPr>
          <w:p w14:paraId="676A26EF" w14:textId="0E2F6814" w:rsidR="00471E7A" w:rsidRPr="004B0385" w:rsidRDefault="000D5FC9" w:rsidP="00471E7A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0385">
              <w:rPr>
                <w:rFonts w:ascii="Arial" w:hAnsi="Arial" w:cs="Arial"/>
                <w:sz w:val="18"/>
                <w:szCs w:val="18"/>
              </w:rPr>
              <w:t>Gmina Sobolew</w:t>
            </w:r>
          </w:p>
        </w:tc>
        <w:tc>
          <w:tcPr>
            <w:tcW w:w="1276" w:type="dxa"/>
          </w:tcPr>
          <w:p w14:paraId="6E6499EE" w14:textId="4BB875A5" w:rsidR="00471E7A" w:rsidRPr="004B0385" w:rsidRDefault="000D5FC9" w:rsidP="00471E7A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038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14:paraId="722AD6F1" w14:textId="6844811C" w:rsidR="000D5FC9" w:rsidRPr="004B0385" w:rsidRDefault="000D5FC9" w:rsidP="000D5FC9">
            <w:pPr>
              <w:pStyle w:val="NormalnyWeb"/>
              <w:rPr>
                <w:rFonts w:ascii="Arial" w:hAnsi="Arial" w:cs="Arial"/>
                <w:sz w:val="18"/>
                <w:szCs w:val="18"/>
              </w:rPr>
            </w:pPr>
            <w:r w:rsidRPr="004B0385">
              <w:rPr>
                <w:rFonts w:ascii="Arial" w:hAnsi="Arial" w:cs="Arial"/>
                <w:sz w:val="18"/>
                <w:szCs w:val="18"/>
              </w:rPr>
              <w:t>Gminna Rada Narodowa w Sobolewie Uchwała nr XI/37/86 Gminnej Rady Narodowej w Sobolewie z dnia 3 kwietnia 1986 w sprawie nadania Statutu Gminnej Biblioteki Publicznej w Sobolewie</w:t>
            </w:r>
          </w:p>
          <w:p w14:paraId="438FB72D" w14:textId="77777777" w:rsidR="000D5FC9" w:rsidRPr="004B0385" w:rsidRDefault="000D5FC9" w:rsidP="000D5FC9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818B119" w14:textId="77777777" w:rsidR="000D5FC9" w:rsidRPr="004B0385" w:rsidRDefault="000D5FC9" w:rsidP="000D5FC9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4E13098" w14:textId="77777777" w:rsidR="000D5FC9" w:rsidRPr="004B0385" w:rsidRDefault="000D5FC9" w:rsidP="000D5FC9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7D2D41" w14:textId="2682E65C" w:rsidR="000D5FC9" w:rsidRPr="004B0385" w:rsidRDefault="000D5FC9" w:rsidP="000D5FC9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14:paraId="7331CEC4" w14:textId="77777777" w:rsidR="000D5FC9" w:rsidRPr="004B0385" w:rsidRDefault="000D5FC9" w:rsidP="000D5FC9">
            <w:pPr>
              <w:pStyle w:val="NormalnyWeb"/>
              <w:rPr>
                <w:rFonts w:ascii="Arial" w:hAnsi="Arial" w:cs="Arial"/>
                <w:sz w:val="18"/>
                <w:szCs w:val="18"/>
              </w:rPr>
            </w:pPr>
            <w:r w:rsidRPr="004B0385">
              <w:rPr>
                <w:rFonts w:ascii="Arial" w:hAnsi="Arial" w:cs="Arial"/>
                <w:sz w:val="18"/>
                <w:szCs w:val="18"/>
              </w:rPr>
              <w:lastRenderedPageBreak/>
              <w:t>Gminna Rada Narodowa w Sobolewie Uchwała nr XI/37/86 Gminnej Rady Narodowej w Sobolewie z dnia 3 kwietnia 1986 w sprawie nadania Statutu Gminnej Biblioteki Publicznej w Sobolewie</w:t>
            </w:r>
          </w:p>
          <w:p w14:paraId="292292B1" w14:textId="77777777" w:rsidR="000D5FC9" w:rsidRPr="004B0385" w:rsidRDefault="000D5FC9" w:rsidP="000D5FC9">
            <w:pPr>
              <w:pStyle w:val="NormalnyWeb"/>
              <w:rPr>
                <w:rFonts w:ascii="Arial" w:hAnsi="Arial" w:cs="Arial"/>
                <w:sz w:val="18"/>
                <w:szCs w:val="18"/>
              </w:rPr>
            </w:pPr>
            <w:r w:rsidRPr="004B0385">
              <w:rPr>
                <w:rFonts w:ascii="Arial" w:hAnsi="Arial" w:cs="Arial"/>
                <w:sz w:val="18"/>
                <w:szCs w:val="18"/>
              </w:rPr>
              <w:lastRenderedPageBreak/>
              <w:t>Rada Gminy w Sobolewie Uchwała nr XXIV/134/2005 Rady Gminy w Sobolewie z dnia 17 marca 2005 roku w sprawie nadania Statutu Gminnej Bibliotece Publicznej w Sobolewie</w:t>
            </w:r>
          </w:p>
          <w:p w14:paraId="347EB0F6" w14:textId="301FC366" w:rsidR="00742701" w:rsidRPr="004B0385" w:rsidRDefault="00B502C5" w:rsidP="00B502C5">
            <w:pPr>
              <w:pStyle w:val="NormalnyWeb"/>
              <w:rPr>
                <w:rFonts w:ascii="Arial" w:hAnsi="Arial" w:cs="Arial"/>
                <w:sz w:val="18"/>
                <w:szCs w:val="18"/>
              </w:rPr>
            </w:pPr>
            <w:r w:rsidRPr="004B0385">
              <w:rPr>
                <w:rFonts w:ascii="Arial" w:hAnsi="Arial" w:cs="Arial"/>
                <w:sz w:val="18"/>
                <w:szCs w:val="18"/>
              </w:rPr>
              <w:t>Rada Gminy w Sobolewie Uchwała nr XX/135/2016 Rady Gminy w Sobolewie Z dnia 28 czerwca 2016 roku w sprawie zmieniająca uchwałę w sprawie nadania Statutu Gminnej Bibliotece Publicznej w Sobolewie</w:t>
            </w:r>
          </w:p>
        </w:tc>
      </w:tr>
    </w:tbl>
    <w:p w14:paraId="438AE052" w14:textId="77777777" w:rsidR="00471E7A" w:rsidRPr="004B0385" w:rsidRDefault="00471E7A" w:rsidP="00471E7A">
      <w:pPr>
        <w:pStyle w:val="NormalnyWeb"/>
        <w:jc w:val="center"/>
        <w:rPr>
          <w:rFonts w:ascii="Arial" w:hAnsi="Arial" w:cs="Arial"/>
          <w:sz w:val="18"/>
          <w:szCs w:val="18"/>
        </w:rPr>
      </w:pPr>
    </w:p>
    <w:sectPr w:rsidR="00471E7A" w:rsidRPr="004B0385" w:rsidSect="00AA521E">
      <w:pgSz w:w="16838" w:h="11906" w:orient="landscape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308C5"/>
    <w:multiLevelType w:val="multilevel"/>
    <w:tmpl w:val="4640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32B74"/>
    <w:multiLevelType w:val="hybridMultilevel"/>
    <w:tmpl w:val="9D1A5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97545"/>
    <w:multiLevelType w:val="hybridMultilevel"/>
    <w:tmpl w:val="EFF40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A5EB8"/>
    <w:multiLevelType w:val="multilevel"/>
    <w:tmpl w:val="F4B2E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6F385D"/>
    <w:multiLevelType w:val="hybridMultilevel"/>
    <w:tmpl w:val="723AA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217075">
    <w:abstractNumId w:val="1"/>
  </w:num>
  <w:num w:numId="2" w16cid:durableId="517044169">
    <w:abstractNumId w:val="2"/>
  </w:num>
  <w:num w:numId="3" w16cid:durableId="1273584534">
    <w:abstractNumId w:val="3"/>
  </w:num>
  <w:num w:numId="4" w16cid:durableId="1384864262">
    <w:abstractNumId w:val="0"/>
  </w:num>
  <w:num w:numId="5" w16cid:durableId="1858230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C2"/>
    <w:rsid w:val="000331ED"/>
    <w:rsid w:val="00040501"/>
    <w:rsid w:val="000572E5"/>
    <w:rsid w:val="00057683"/>
    <w:rsid w:val="000707C8"/>
    <w:rsid w:val="000C7F0C"/>
    <w:rsid w:val="000D5170"/>
    <w:rsid w:val="000D5FC9"/>
    <w:rsid w:val="000E67CB"/>
    <w:rsid w:val="001206D8"/>
    <w:rsid w:val="00153849"/>
    <w:rsid w:val="00157D85"/>
    <w:rsid w:val="00190B33"/>
    <w:rsid w:val="001B3F30"/>
    <w:rsid w:val="002155A8"/>
    <w:rsid w:val="002271C8"/>
    <w:rsid w:val="00272428"/>
    <w:rsid w:val="0027741A"/>
    <w:rsid w:val="002A6DEC"/>
    <w:rsid w:val="002B2BEE"/>
    <w:rsid w:val="003138C6"/>
    <w:rsid w:val="00315D9D"/>
    <w:rsid w:val="00344871"/>
    <w:rsid w:val="00364A0B"/>
    <w:rsid w:val="00382833"/>
    <w:rsid w:val="0038612B"/>
    <w:rsid w:val="00394633"/>
    <w:rsid w:val="003C4D8D"/>
    <w:rsid w:val="003E2049"/>
    <w:rsid w:val="003E50E1"/>
    <w:rsid w:val="003E5428"/>
    <w:rsid w:val="003E54D0"/>
    <w:rsid w:val="00403768"/>
    <w:rsid w:val="00422C8C"/>
    <w:rsid w:val="00425B95"/>
    <w:rsid w:val="00430682"/>
    <w:rsid w:val="00446117"/>
    <w:rsid w:val="00464571"/>
    <w:rsid w:val="00471E7A"/>
    <w:rsid w:val="00481879"/>
    <w:rsid w:val="004929B1"/>
    <w:rsid w:val="004A27D1"/>
    <w:rsid w:val="004B0385"/>
    <w:rsid w:val="004E3CCE"/>
    <w:rsid w:val="005367F8"/>
    <w:rsid w:val="00572E3E"/>
    <w:rsid w:val="005A4864"/>
    <w:rsid w:val="005C7F95"/>
    <w:rsid w:val="00650901"/>
    <w:rsid w:val="00655553"/>
    <w:rsid w:val="006946D0"/>
    <w:rsid w:val="006D57A7"/>
    <w:rsid w:val="006F6670"/>
    <w:rsid w:val="007247C2"/>
    <w:rsid w:val="00740E1E"/>
    <w:rsid w:val="00742701"/>
    <w:rsid w:val="0077232B"/>
    <w:rsid w:val="007749E4"/>
    <w:rsid w:val="00784440"/>
    <w:rsid w:val="007910ED"/>
    <w:rsid w:val="00793D1D"/>
    <w:rsid w:val="007A394D"/>
    <w:rsid w:val="007A395A"/>
    <w:rsid w:val="007D7D0D"/>
    <w:rsid w:val="007F1F68"/>
    <w:rsid w:val="008043B2"/>
    <w:rsid w:val="0086638D"/>
    <w:rsid w:val="00877ADC"/>
    <w:rsid w:val="0088548F"/>
    <w:rsid w:val="008B4D6D"/>
    <w:rsid w:val="008D57C9"/>
    <w:rsid w:val="009114FE"/>
    <w:rsid w:val="00924D94"/>
    <w:rsid w:val="0093659B"/>
    <w:rsid w:val="00981E24"/>
    <w:rsid w:val="009A37F5"/>
    <w:rsid w:val="009B13DC"/>
    <w:rsid w:val="009B3694"/>
    <w:rsid w:val="009C0CF3"/>
    <w:rsid w:val="009C27E8"/>
    <w:rsid w:val="00A13C96"/>
    <w:rsid w:val="00A26D91"/>
    <w:rsid w:val="00A301FE"/>
    <w:rsid w:val="00A43794"/>
    <w:rsid w:val="00A66D31"/>
    <w:rsid w:val="00AA2F7D"/>
    <w:rsid w:val="00AA521E"/>
    <w:rsid w:val="00AA57B5"/>
    <w:rsid w:val="00AB25EC"/>
    <w:rsid w:val="00AD51BD"/>
    <w:rsid w:val="00AE337E"/>
    <w:rsid w:val="00B05A1D"/>
    <w:rsid w:val="00B25294"/>
    <w:rsid w:val="00B502C5"/>
    <w:rsid w:val="00B50D34"/>
    <w:rsid w:val="00B56E28"/>
    <w:rsid w:val="00B72010"/>
    <w:rsid w:val="00C3552B"/>
    <w:rsid w:val="00C676A9"/>
    <w:rsid w:val="00CA12C5"/>
    <w:rsid w:val="00CA2002"/>
    <w:rsid w:val="00CB2A8D"/>
    <w:rsid w:val="00CC4DFC"/>
    <w:rsid w:val="00CD53A1"/>
    <w:rsid w:val="00CE4B6C"/>
    <w:rsid w:val="00D32F42"/>
    <w:rsid w:val="00D62762"/>
    <w:rsid w:val="00DA3370"/>
    <w:rsid w:val="00DF6CEE"/>
    <w:rsid w:val="00E0375E"/>
    <w:rsid w:val="00E47FC2"/>
    <w:rsid w:val="00E75BC4"/>
    <w:rsid w:val="00E847D9"/>
    <w:rsid w:val="00E86A50"/>
    <w:rsid w:val="00EA3C39"/>
    <w:rsid w:val="00EE415D"/>
    <w:rsid w:val="00F076C9"/>
    <w:rsid w:val="00F77D12"/>
    <w:rsid w:val="00F81E6A"/>
    <w:rsid w:val="00FA2A53"/>
    <w:rsid w:val="00FA5831"/>
    <w:rsid w:val="00FD0988"/>
    <w:rsid w:val="00FD0FE7"/>
    <w:rsid w:val="00FD38D4"/>
    <w:rsid w:val="00FD7FDA"/>
    <w:rsid w:val="00FE0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9D061"/>
  <w15:docId w15:val="{5EA0F930-E195-445D-972D-370DD2A2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81E2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7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47FC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47FC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E47FC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47FC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76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68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81E2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66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66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667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66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667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114F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114FE"/>
  </w:style>
  <w:style w:type="paragraph" w:styleId="Stopka">
    <w:name w:val="footer"/>
    <w:basedOn w:val="Normalny"/>
    <w:link w:val="StopkaZnak"/>
    <w:rsid w:val="00CC4DF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CC4DF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6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Gałązka</dc:creator>
  <cp:keywords/>
  <dc:description/>
  <cp:lastModifiedBy>Aneta Sygocka</cp:lastModifiedBy>
  <cp:revision>13</cp:revision>
  <cp:lastPrinted>2024-03-05T15:01:00Z</cp:lastPrinted>
  <dcterms:created xsi:type="dcterms:W3CDTF">2024-02-02T14:38:00Z</dcterms:created>
  <dcterms:modified xsi:type="dcterms:W3CDTF">2024-03-06T08:39:00Z</dcterms:modified>
</cp:coreProperties>
</file>